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CA" w:rsidRPr="00880236" w:rsidRDefault="001315CA" w:rsidP="001315CA">
      <w:pPr>
        <w:jc w:val="center"/>
      </w:pPr>
      <w:r w:rsidRPr="00880236">
        <w:rPr>
          <w:b/>
          <w:bCs/>
          <w:color w:val="000000"/>
          <w:sz w:val="72"/>
          <w:szCs w:val="72"/>
        </w:rPr>
        <w:t>CHỦ ĐỀ:</w:t>
      </w:r>
    </w:p>
    <w:p w:rsidR="001315CA" w:rsidRPr="003140F7" w:rsidRDefault="003140F7" w:rsidP="001315CA">
      <w:pPr>
        <w:jc w:val="center"/>
        <w:rPr>
          <w:b/>
          <w:sz w:val="44"/>
          <w:szCs w:val="44"/>
          <w:lang w:val="vi-VN"/>
        </w:rPr>
      </w:pPr>
      <w:r w:rsidRPr="003140F7">
        <w:rPr>
          <w:b/>
          <w:sz w:val="44"/>
          <w:szCs w:val="44"/>
          <w:lang w:val="vi-VN"/>
        </w:rPr>
        <w:t>THỰC VẬT Ở XUNG QUANH BÉ</w:t>
      </w:r>
    </w:p>
    <w:p w:rsidR="003140F7" w:rsidRPr="003140F7" w:rsidRDefault="003140F7" w:rsidP="001315CA">
      <w:pPr>
        <w:jc w:val="center"/>
        <w:rPr>
          <w:lang w:val="vi-VN"/>
        </w:rPr>
      </w:pPr>
    </w:p>
    <w:p w:rsidR="001315CA" w:rsidRPr="003140F7" w:rsidRDefault="00301480" w:rsidP="003140F7">
      <w:pPr>
        <w:rPr>
          <w:sz w:val="40"/>
          <w:szCs w:val="40"/>
          <w:lang w:val="nl-NL"/>
        </w:rPr>
      </w:pPr>
      <w:r>
        <w:rPr>
          <w:color w:val="000000"/>
          <w:sz w:val="44"/>
          <w:szCs w:val="44"/>
        </w:rPr>
        <w:t>       </w:t>
      </w:r>
      <w:r w:rsidRPr="003140F7">
        <w:rPr>
          <w:color w:val="000000"/>
          <w:sz w:val="40"/>
          <w:szCs w:val="40"/>
          <w:lang w:val="vi-VN"/>
        </w:rPr>
        <w:t xml:space="preserve">- Tuần </w:t>
      </w:r>
      <w:r w:rsidR="003140F7" w:rsidRPr="003140F7">
        <w:rPr>
          <w:color w:val="000000"/>
          <w:sz w:val="40"/>
          <w:szCs w:val="40"/>
          <w:lang w:val="vi-VN"/>
        </w:rPr>
        <w:t>23</w:t>
      </w:r>
      <w:r w:rsidRPr="003140F7">
        <w:rPr>
          <w:color w:val="000000"/>
          <w:sz w:val="40"/>
          <w:szCs w:val="40"/>
          <w:lang w:val="vi-VN"/>
        </w:rPr>
        <w:t>:</w:t>
      </w:r>
      <w:r w:rsidR="001315CA" w:rsidRPr="003140F7">
        <w:rPr>
          <w:color w:val="000000"/>
          <w:sz w:val="40"/>
          <w:szCs w:val="40"/>
        </w:rPr>
        <w:t xml:space="preserve"> </w:t>
      </w:r>
      <w:r w:rsidR="003140F7" w:rsidRPr="003140F7">
        <w:rPr>
          <w:sz w:val="40"/>
          <w:szCs w:val="40"/>
          <w:lang w:val="nl-NL"/>
        </w:rPr>
        <w:t>- Bé với chùm quả ngọt</w:t>
      </w:r>
      <w:r w:rsidR="001315CA" w:rsidRPr="003140F7">
        <w:rPr>
          <w:color w:val="000000"/>
          <w:sz w:val="40"/>
          <w:szCs w:val="40"/>
        </w:rPr>
        <w:t>(</w:t>
      </w:r>
      <w:r w:rsidR="003140F7" w:rsidRPr="003140F7">
        <w:rPr>
          <w:color w:val="000000"/>
          <w:sz w:val="40"/>
          <w:szCs w:val="40"/>
          <w:lang w:val="vi-VN"/>
        </w:rPr>
        <w:t>24/02</w:t>
      </w:r>
      <w:r w:rsidR="001315CA" w:rsidRPr="003140F7">
        <w:rPr>
          <w:color w:val="000000"/>
          <w:sz w:val="40"/>
          <w:szCs w:val="40"/>
        </w:rPr>
        <w:t xml:space="preserve"> - </w:t>
      </w:r>
      <w:r w:rsidR="003140F7" w:rsidRPr="003140F7">
        <w:rPr>
          <w:color w:val="000000"/>
          <w:sz w:val="40"/>
          <w:szCs w:val="40"/>
          <w:lang w:val="vi-VN"/>
        </w:rPr>
        <w:t>2</w:t>
      </w:r>
      <w:r w:rsidR="001315CA" w:rsidRPr="003140F7">
        <w:rPr>
          <w:color w:val="000000"/>
          <w:sz w:val="40"/>
          <w:szCs w:val="40"/>
          <w:lang w:val="vi-VN"/>
        </w:rPr>
        <w:t>8</w:t>
      </w:r>
      <w:r w:rsidR="003140F7" w:rsidRPr="003140F7">
        <w:rPr>
          <w:color w:val="000000"/>
          <w:sz w:val="40"/>
          <w:szCs w:val="40"/>
        </w:rPr>
        <w:t>/</w:t>
      </w:r>
      <w:r w:rsidR="003140F7" w:rsidRPr="003140F7">
        <w:rPr>
          <w:color w:val="000000"/>
          <w:sz w:val="40"/>
          <w:szCs w:val="40"/>
          <w:lang w:val="vi-VN"/>
        </w:rPr>
        <w:t>02</w:t>
      </w:r>
      <w:r w:rsidR="001315CA" w:rsidRPr="003140F7">
        <w:rPr>
          <w:color w:val="000000"/>
          <w:sz w:val="40"/>
          <w:szCs w:val="40"/>
        </w:rPr>
        <w:t>)</w:t>
      </w:r>
    </w:p>
    <w:p w:rsidR="001315CA" w:rsidRPr="003140F7" w:rsidRDefault="003140F7" w:rsidP="001315CA">
      <w:pPr>
        <w:rPr>
          <w:sz w:val="40"/>
          <w:szCs w:val="40"/>
        </w:rPr>
      </w:pPr>
      <w:r w:rsidRPr="003140F7">
        <w:rPr>
          <w:color w:val="000000"/>
          <w:sz w:val="40"/>
          <w:szCs w:val="40"/>
          <w:lang w:val="vi-VN"/>
        </w:rPr>
        <w:t xml:space="preserve">       - Tuần 24</w:t>
      </w:r>
      <w:r w:rsidR="00301480" w:rsidRPr="003140F7">
        <w:rPr>
          <w:color w:val="000000"/>
          <w:sz w:val="40"/>
          <w:szCs w:val="40"/>
          <w:lang w:val="vi-VN"/>
        </w:rPr>
        <w:t xml:space="preserve">: </w:t>
      </w:r>
      <w:r w:rsidRPr="003140F7">
        <w:rPr>
          <w:sz w:val="40"/>
          <w:szCs w:val="40"/>
          <w:lang w:val="nl-NL"/>
        </w:rPr>
        <w:t>- Vui ngày 8/3</w:t>
      </w:r>
      <w:r w:rsidRPr="003140F7">
        <w:rPr>
          <w:color w:val="000000"/>
          <w:sz w:val="40"/>
          <w:szCs w:val="40"/>
        </w:rPr>
        <w:t xml:space="preserve"> </w:t>
      </w:r>
      <w:r w:rsidR="001315CA" w:rsidRPr="003140F7">
        <w:rPr>
          <w:color w:val="000000"/>
          <w:sz w:val="40"/>
          <w:szCs w:val="40"/>
        </w:rPr>
        <w:t>(</w:t>
      </w:r>
      <w:r w:rsidRPr="003140F7">
        <w:rPr>
          <w:color w:val="000000"/>
          <w:sz w:val="40"/>
          <w:szCs w:val="40"/>
          <w:lang w:val="vi-VN"/>
        </w:rPr>
        <w:t>03</w:t>
      </w:r>
      <w:r w:rsidRPr="003140F7">
        <w:rPr>
          <w:color w:val="000000"/>
          <w:sz w:val="40"/>
          <w:szCs w:val="40"/>
        </w:rPr>
        <w:t>/</w:t>
      </w:r>
      <w:r w:rsidRPr="003140F7">
        <w:rPr>
          <w:color w:val="000000"/>
          <w:sz w:val="40"/>
          <w:szCs w:val="40"/>
          <w:lang w:val="vi-VN"/>
        </w:rPr>
        <w:t>03</w:t>
      </w:r>
      <w:r w:rsidR="001315CA" w:rsidRPr="003140F7">
        <w:rPr>
          <w:color w:val="000000"/>
          <w:sz w:val="40"/>
          <w:szCs w:val="40"/>
        </w:rPr>
        <w:t xml:space="preserve"> - </w:t>
      </w:r>
      <w:r w:rsidRPr="003140F7">
        <w:rPr>
          <w:color w:val="000000"/>
          <w:sz w:val="40"/>
          <w:szCs w:val="40"/>
          <w:lang w:val="vi-VN"/>
        </w:rPr>
        <w:t>07</w:t>
      </w:r>
      <w:r w:rsidRPr="003140F7">
        <w:rPr>
          <w:color w:val="000000"/>
          <w:sz w:val="40"/>
          <w:szCs w:val="40"/>
        </w:rPr>
        <w:t>/</w:t>
      </w:r>
      <w:r w:rsidRPr="003140F7">
        <w:rPr>
          <w:color w:val="000000"/>
          <w:sz w:val="40"/>
          <w:szCs w:val="40"/>
          <w:lang w:val="vi-VN"/>
        </w:rPr>
        <w:t>03</w:t>
      </w:r>
      <w:r w:rsidR="001315CA" w:rsidRPr="003140F7">
        <w:rPr>
          <w:color w:val="000000"/>
          <w:sz w:val="40"/>
          <w:szCs w:val="40"/>
        </w:rPr>
        <w:t>)</w:t>
      </w:r>
    </w:p>
    <w:p w:rsidR="003140F7" w:rsidRPr="003140F7" w:rsidRDefault="00301480" w:rsidP="003140F7">
      <w:pPr>
        <w:rPr>
          <w:color w:val="000000"/>
          <w:sz w:val="40"/>
          <w:szCs w:val="40"/>
          <w:lang w:val="vi-VN"/>
        </w:rPr>
      </w:pPr>
      <w:r w:rsidRPr="003140F7">
        <w:rPr>
          <w:color w:val="000000"/>
          <w:sz w:val="40"/>
          <w:szCs w:val="40"/>
        </w:rPr>
        <w:t>  </w:t>
      </w:r>
      <w:r w:rsidRPr="003140F7">
        <w:rPr>
          <w:color w:val="000000"/>
          <w:sz w:val="40"/>
          <w:szCs w:val="40"/>
          <w:lang w:val="vi-VN"/>
        </w:rPr>
        <w:t xml:space="preserve">    </w:t>
      </w:r>
      <w:r w:rsidRPr="003140F7">
        <w:rPr>
          <w:color w:val="000000"/>
          <w:sz w:val="40"/>
          <w:szCs w:val="40"/>
        </w:rPr>
        <w:t> </w:t>
      </w:r>
      <w:r w:rsidR="003140F7" w:rsidRPr="003140F7">
        <w:rPr>
          <w:color w:val="000000"/>
          <w:sz w:val="40"/>
          <w:szCs w:val="40"/>
          <w:lang w:val="vi-VN"/>
        </w:rPr>
        <w:t>- Tuần 25</w:t>
      </w:r>
      <w:r w:rsidRPr="003140F7">
        <w:rPr>
          <w:color w:val="000000"/>
          <w:sz w:val="40"/>
          <w:szCs w:val="40"/>
          <w:lang w:val="vi-VN"/>
        </w:rPr>
        <w:t>:</w:t>
      </w:r>
      <w:r w:rsidR="001315CA" w:rsidRPr="003140F7">
        <w:rPr>
          <w:color w:val="000000"/>
          <w:sz w:val="40"/>
          <w:szCs w:val="40"/>
        </w:rPr>
        <w:t xml:space="preserve"> </w:t>
      </w:r>
      <w:r w:rsidR="003140F7" w:rsidRPr="003140F7">
        <w:rPr>
          <w:sz w:val="40"/>
          <w:szCs w:val="40"/>
          <w:lang w:val="nl-NL"/>
        </w:rPr>
        <w:t>- Những bông hoa đẹp</w:t>
      </w:r>
      <w:r w:rsidR="003140F7" w:rsidRPr="003140F7">
        <w:rPr>
          <w:color w:val="000000"/>
          <w:sz w:val="40"/>
          <w:szCs w:val="40"/>
        </w:rPr>
        <w:t xml:space="preserve"> </w:t>
      </w:r>
      <w:r w:rsidR="001315CA" w:rsidRPr="003140F7">
        <w:rPr>
          <w:color w:val="000000"/>
          <w:sz w:val="40"/>
          <w:szCs w:val="40"/>
        </w:rPr>
        <w:t>(</w:t>
      </w:r>
      <w:r w:rsidR="003140F7" w:rsidRPr="003140F7">
        <w:rPr>
          <w:color w:val="000000"/>
          <w:sz w:val="40"/>
          <w:szCs w:val="40"/>
          <w:lang w:val="vi-VN"/>
        </w:rPr>
        <w:t>10</w:t>
      </w:r>
      <w:r w:rsidR="003140F7" w:rsidRPr="003140F7">
        <w:rPr>
          <w:color w:val="000000"/>
          <w:sz w:val="40"/>
          <w:szCs w:val="40"/>
        </w:rPr>
        <w:t>/</w:t>
      </w:r>
      <w:r w:rsidR="003140F7" w:rsidRPr="003140F7">
        <w:rPr>
          <w:color w:val="000000"/>
          <w:sz w:val="40"/>
          <w:szCs w:val="40"/>
          <w:lang w:val="vi-VN"/>
        </w:rPr>
        <w:t>03</w:t>
      </w:r>
      <w:r w:rsidR="001315CA" w:rsidRPr="003140F7">
        <w:rPr>
          <w:color w:val="000000"/>
          <w:sz w:val="40"/>
          <w:szCs w:val="40"/>
        </w:rPr>
        <w:t xml:space="preserve"> - </w:t>
      </w:r>
      <w:r w:rsidR="003140F7" w:rsidRPr="003140F7">
        <w:rPr>
          <w:color w:val="000000"/>
          <w:sz w:val="40"/>
          <w:szCs w:val="40"/>
          <w:lang w:val="vi-VN"/>
        </w:rPr>
        <w:t>14</w:t>
      </w:r>
      <w:r w:rsidR="001315CA" w:rsidRPr="003140F7">
        <w:rPr>
          <w:color w:val="000000"/>
          <w:sz w:val="40"/>
          <w:szCs w:val="40"/>
        </w:rPr>
        <w:t>/</w:t>
      </w:r>
      <w:r w:rsidR="003140F7" w:rsidRPr="003140F7">
        <w:rPr>
          <w:color w:val="000000"/>
          <w:sz w:val="40"/>
          <w:szCs w:val="40"/>
          <w:lang w:val="vi-VN"/>
        </w:rPr>
        <w:t>03</w:t>
      </w:r>
      <w:r w:rsidR="001315CA" w:rsidRPr="003140F7">
        <w:rPr>
          <w:color w:val="000000"/>
          <w:sz w:val="40"/>
          <w:szCs w:val="40"/>
        </w:rPr>
        <w:t>)</w:t>
      </w:r>
      <w:r w:rsidR="003140F7" w:rsidRPr="003140F7">
        <w:rPr>
          <w:color w:val="000000"/>
          <w:sz w:val="40"/>
          <w:szCs w:val="40"/>
          <w:lang w:val="vi-VN"/>
        </w:rPr>
        <w:t xml:space="preserve"> </w:t>
      </w:r>
    </w:p>
    <w:p w:rsidR="001315CA" w:rsidRPr="003140F7" w:rsidRDefault="003140F7" w:rsidP="003140F7">
      <w:pPr>
        <w:pStyle w:val="ListParagraph"/>
        <w:numPr>
          <w:ilvl w:val="0"/>
          <w:numId w:val="2"/>
        </w:numPr>
        <w:rPr>
          <w:color w:val="000000"/>
          <w:sz w:val="40"/>
          <w:szCs w:val="40"/>
        </w:rPr>
      </w:pPr>
      <w:r w:rsidRPr="003140F7">
        <w:rPr>
          <w:color w:val="000000"/>
          <w:sz w:val="40"/>
          <w:szCs w:val="40"/>
          <w:lang w:val="vi-VN"/>
        </w:rPr>
        <w:t xml:space="preserve">Tuần </w:t>
      </w:r>
      <w:r w:rsidRPr="003140F7">
        <w:rPr>
          <w:color w:val="000000"/>
          <w:sz w:val="40"/>
          <w:szCs w:val="40"/>
          <w:lang w:val="vi-VN"/>
        </w:rPr>
        <w:t>26:</w:t>
      </w:r>
      <w:r w:rsidRPr="003140F7">
        <w:rPr>
          <w:sz w:val="40"/>
          <w:szCs w:val="40"/>
          <w:lang w:val="nl-NL"/>
        </w:rPr>
        <w:t>-  Bé  yêu cây xanh</w:t>
      </w:r>
    </w:p>
    <w:p w:rsidR="001315CA" w:rsidRPr="003140F7" w:rsidRDefault="001315CA" w:rsidP="001315CA">
      <w:pPr>
        <w:jc w:val="center"/>
        <w:rPr>
          <w:b/>
          <w:bCs/>
          <w:color w:val="000000"/>
          <w:sz w:val="40"/>
          <w:szCs w:val="40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Pr="003140F7" w:rsidRDefault="003140F7" w:rsidP="003140F7">
      <w:pPr>
        <w:ind w:left="-2" w:hanging="3"/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 xml:space="preserve">KẾ HOẠCH GIÁO DỤC : Tuần 23 </w:t>
      </w:r>
    </w:p>
    <w:p w:rsidR="003140F7" w:rsidRPr="003140F7" w:rsidRDefault="003140F7" w:rsidP="003140F7">
      <w:pPr>
        <w:ind w:left="-2" w:hanging="3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lastRenderedPageBreak/>
        <w:t>                     CHỦ ĐỀ NHÁNH</w:t>
      </w:r>
      <w:r w:rsidRPr="003140F7">
        <w:rPr>
          <w:rFonts w:ascii="Calibri" w:eastAsia="Calibri" w:hAnsi="Calibri" w:cs="Calibri"/>
          <w:color w:val="000000"/>
          <w:sz w:val="28"/>
          <w:szCs w:val="28"/>
          <w:lang w:val="vi-VN"/>
        </w:rPr>
        <w:t xml:space="preserve"> :</w:t>
      </w:r>
      <w:r w:rsidRPr="003140F7">
        <w:rPr>
          <w:b/>
          <w:color w:val="000000"/>
          <w:sz w:val="28"/>
          <w:szCs w:val="28"/>
          <w:lang w:val="vi-VN"/>
        </w:rPr>
        <w:t>BÉ VỚI CHÙM QUẢ NGỌT</w:t>
      </w:r>
    </w:p>
    <w:p w:rsidR="003140F7" w:rsidRPr="003140F7" w:rsidRDefault="003140F7" w:rsidP="003140F7">
      <w:pPr>
        <w:ind w:left="-2" w:hanging="3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                              ( Thực hiện tuần 1:Từ ngày 24 /2-</w:t>
      </w:r>
      <w:r w:rsidRPr="003140F7">
        <w:rPr>
          <w:rFonts w:ascii="Calibri" w:eastAsia="Calibri" w:hAnsi="Calibri" w:cs="Calibri"/>
          <w:b/>
          <w:color w:val="000000"/>
          <w:sz w:val="28"/>
          <w:szCs w:val="28"/>
          <w:lang w:val="vi-VN"/>
        </w:rPr>
        <w:t xml:space="preserve"> </w:t>
      </w:r>
      <w:r w:rsidRPr="003140F7">
        <w:rPr>
          <w:b/>
          <w:color w:val="000000"/>
          <w:sz w:val="28"/>
          <w:szCs w:val="28"/>
          <w:lang w:val="vi-VN"/>
        </w:rPr>
        <w:t>28/02/2025)</w:t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895"/>
        <w:gridCol w:w="1530"/>
        <w:gridCol w:w="1856"/>
        <w:gridCol w:w="1620"/>
        <w:gridCol w:w="1669"/>
        <w:gridCol w:w="1780"/>
      </w:tblGrid>
      <w:tr w:rsidR="003140F7" w:rsidRPr="003140F7" w:rsidTr="00335073">
        <w:trPr>
          <w:trHeight w:val="383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2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5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6</w:t>
            </w:r>
          </w:p>
        </w:tc>
      </w:tr>
      <w:tr w:rsidR="003140F7" w:rsidRPr="003140F7" w:rsidTr="00335073">
        <w:trPr>
          <w:trHeight w:val="123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spacing w:after="240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Đón trẻ</w:t>
            </w:r>
          </w:p>
        </w:tc>
        <w:tc>
          <w:tcPr>
            <w:tcW w:w="8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Cô đến trước 15 phút để thông thoáng phòng học, quét dọn trong và ngoài lớp, trẻ đến cô đón trẻ và trao đổi với phụ huynh.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Thể dục sáng: Tập với  bái “sáng dậy sớm”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Điểm danh- trò chuyện về  các loại quả</w:t>
            </w:r>
          </w:p>
        </w:tc>
      </w:tr>
      <w:tr w:rsidR="003140F7" w:rsidRPr="003140F7" w:rsidTr="00335073">
        <w:trPr>
          <w:trHeight w:val="64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rPr>
                <w:lang w:val="vi-VN"/>
              </w:rPr>
            </w:pP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Chơi- tập có chủ định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LVPTNT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NBTN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Đề tài : Quả cam , Quả chuối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VĐCB :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Chạy đổi hướng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TCVĐ: Chuyền bóng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LVPTTM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Tạo hình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Đề tài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Tô màu quả táo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(Mẫu)</w:t>
            </w:r>
          </w:p>
          <w:p w:rsidR="003140F7" w:rsidRPr="003140F7" w:rsidRDefault="003140F7" w:rsidP="003140F7">
            <w:pPr>
              <w:spacing w:after="240"/>
              <w:rPr>
                <w:lang w:val="vi-V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LQVH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Truyện“Cây táo”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right="-90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LVPTTCXH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Âm nhạc :</w:t>
            </w:r>
          </w:p>
          <w:p w:rsidR="003140F7" w:rsidRPr="003140F7" w:rsidRDefault="003140F7" w:rsidP="003140F7">
            <w:pPr>
              <w:ind w:left="-2" w:right="-95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NDTT:  DH: Qủa </w:t>
            </w:r>
          </w:p>
          <w:p w:rsidR="003140F7" w:rsidRPr="003140F7" w:rsidRDefault="003140F7" w:rsidP="003140F7">
            <w:pPr>
              <w:ind w:left="-2" w:right="-95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TCAN: Ai đoán giỏi</w:t>
            </w:r>
          </w:p>
        </w:tc>
      </w:tr>
      <w:tr w:rsidR="003140F7" w:rsidRPr="003140F7" w:rsidTr="00335073">
        <w:trPr>
          <w:trHeight w:val="17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hoạt động ở các góc </w:t>
            </w:r>
          </w:p>
        </w:tc>
        <w:tc>
          <w:tcPr>
            <w:tcW w:w="8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Góc thao tác vai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Nấu ăn, Bế em, cho em ăn, ru em ngủ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Góc vận động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Chơi với xe đẩy, kéo cưa lừa xẻ, chơi với vòng, bóng, cắp cua bỏ giỏ.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- Góc nghệ thuật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Tô màu tranh các loại quả. Nặn quả, hát về quả</w:t>
            </w:r>
          </w:p>
          <w:p w:rsidR="003140F7" w:rsidRPr="003140F7" w:rsidRDefault="003140F7" w:rsidP="003140F7">
            <w:pPr>
              <w:ind w:left="-2" w:right="-497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Góc hoạt động với đồ vật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Chơi TC Hình với bóng  ; vòng quay kỳ diệu ,Xâu vòng hoa lá,… Xem tranh ảnh về các loại quả.</w:t>
            </w:r>
          </w:p>
        </w:tc>
      </w:tr>
      <w:tr w:rsidR="003140F7" w:rsidRPr="003140F7" w:rsidTr="00335073">
        <w:trPr>
          <w:trHeight w:val="1239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Dạo chơi ngoài trời </w:t>
            </w:r>
          </w:p>
        </w:tc>
        <w:tc>
          <w:tcPr>
            <w:tcW w:w="8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right="-183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HĐCMĐ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Quan sát Quả xoài, Quả bưởi, Quả khế  ,Thời tiết, Dạo chơi ngoài trời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TCVĐ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Bóng to-bóng nhỏ, gieo hạt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 xml:space="preserve"> Chơi tự do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: Trẻ chơi với nguyên vật liệu,chơi với đồ chơi trên sân</w:t>
            </w:r>
          </w:p>
        </w:tc>
      </w:tr>
      <w:tr w:rsidR="003140F7" w:rsidRPr="003140F7" w:rsidTr="00335073">
        <w:trPr>
          <w:trHeight w:val="145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rPr>
                <w:lang w:val="vi-VN"/>
              </w:rPr>
            </w:pP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Ăn, ngủ </w:t>
            </w:r>
          </w:p>
        </w:tc>
        <w:tc>
          <w:tcPr>
            <w:tcW w:w="8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Động viên trẻ ăn các món ăn ở trường và ăn hết suất.</w:t>
            </w:r>
          </w:p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Cho trẻ rửa tay trước và sau khi ăn, sau khi đi vệ sinh.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Trẻ biết lấy chăn gối , cùng cô chuẩn bị chỗ ngủ</w:t>
            </w:r>
          </w:p>
        </w:tc>
      </w:tr>
      <w:tr w:rsidR="003140F7" w:rsidRPr="003140F7" w:rsidTr="00335073">
        <w:trPr>
          <w:trHeight w:val="70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Chơi- tập buổi chiều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right="-183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 Hướng dẫn TCM:</w:t>
            </w:r>
          </w:p>
          <w:p w:rsidR="003140F7" w:rsidRPr="003140F7" w:rsidRDefault="003140F7" w:rsidP="003140F7">
            <w:pPr>
              <w:ind w:left="-2" w:right="-183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“ Úm ba la. Cái gì biến mất? cái gì xuất hiện”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tự chọn ở các góc.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1.Ôn bài cũ: NBTN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Quả cam – quả chuối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ở vườn cổ tích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right="-106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 Làm quen bài mới: truyện : Cây táo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  ở khu trải nghiệm.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right="-106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 Dạy trẻ kỹ năng mặc áo ấm</w:t>
            </w:r>
          </w:p>
          <w:p w:rsidR="003140F7" w:rsidRPr="003140F7" w:rsidRDefault="003140F7" w:rsidP="003140F7">
            <w:pPr>
              <w:ind w:left="-2" w:right="-106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theo ý thích.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 Vệ sinh nhóm lớp, đdđc.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Nêu gương cuối tuần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</w:tr>
    </w:tbl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Pr="003140F7" w:rsidRDefault="003140F7" w:rsidP="003140F7">
      <w:pPr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lastRenderedPageBreak/>
        <w:t>KẾ HOẠCH  GIÁO DỤC: Tuần 24</w:t>
      </w:r>
    </w:p>
    <w:p w:rsidR="003140F7" w:rsidRPr="003140F7" w:rsidRDefault="003140F7" w:rsidP="003140F7">
      <w:pPr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CHỦ ĐỀ NHÁNH</w:t>
      </w:r>
      <w:r w:rsidRPr="003140F7">
        <w:rPr>
          <w:color w:val="000000"/>
          <w:lang w:val="vi-VN"/>
        </w:rPr>
        <w:t>:</w:t>
      </w:r>
      <w:r w:rsidRPr="003140F7">
        <w:rPr>
          <w:b/>
          <w:color w:val="000000"/>
          <w:sz w:val="28"/>
          <w:szCs w:val="28"/>
          <w:lang w:val="vi-VN"/>
        </w:rPr>
        <w:t>VUI NGÀY 08/3</w:t>
      </w:r>
    </w:p>
    <w:p w:rsidR="003140F7" w:rsidRPr="003140F7" w:rsidRDefault="003140F7" w:rsidP="003140F7">
      <w:pPr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(Thời gian thực hiện 1 tuần từ ngày 03/3 - 07/3/ 2025)</w:t>
      </w:r>
    </w:p>
    <w:p w:rsidR="003140F7" w:rsidRPr="003140F7" w:rsidRDefault="003140F7" w:rsidP="003140F7">
      <w:pPr>
        <w:rPr>
          <w:lang w:val="vi-VN"/>
        </w:rPr>
      </w:pPr>
    </w:p>
    <w:tbl>
      <w:tblPr>
        <w:tblW w:w="1026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900"/>
        <w:gridCol w:w="1710"/>
        <w:gridCol w:w="1710"/>
        <w:gridCol w:w="1800"/>
        <w:gridCol w:w="1710"/>
        <w:gridCol w:w="2430"/>
      </w:tblGrid>
      <w:tr w:rsidR="003140F7" w:rsidRPr="003140F7" w:rsidTr="00335073">
        <w:trPr>
          <w:trHeight w:val="6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3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5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6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</w:tr>
      <w:tr w:rsidR="003140F7" w:rsidRPr="003140F7" w:rsidTr="00335073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rPr>
                <w:lang w:val="vi-VN"/>
              </w:rPr>
            </w:pP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Đón trẻ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Đón trẻ: Cô đến lớp trước 15 phút quét dọn trong và ngoài lớp  trẻ đến lớp cô đón trẻ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Thể dục sáng tập với bài (Đường và chân )        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Điểm danh :Cô điểm danh chốt số trẻ đi học , báo suất ăn trong ngày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Trò chuyện : Trò chuyện với trẻ về chủ đề               </w:t>
            </w:r>
          </w:p>
        </w:tc>
      </w:tr>
      <w:tr w:rsidR="003140F7" w:rsidRPr="003140F7" w:rsidTr="00335073">
        <w:trPr>
          <w:trHeight w:val="25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rPr>
                <w:b/>
                <w:color w:val="000000"/>
                <w:sz w:val="28"/>
                <w:szCs w:val="28"/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tập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 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LVPTNT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NBTN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Vui ngày 08/3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VĐCB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Bật qua vạch kẻ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TCVĐ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lăn bóng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LVPTTCXH-TM</w:t>
            </w:r>
          </w:p>
          <w:p w:rsidR="003140F7" w:rsidRPr="003140F7" w:rsidRDefault="003140F7" w:rsidP="003140F7">
            <w:pPr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HĐVĐV:Đề tài :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Xâu vòng Màu đỏ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LVPTNN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Thơ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Quà 08/3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LVPTTC-XH-TM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ÂN :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NDTT :DH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Quà 08/3</w:t>
            </w:r>
            <w:r w:rsidRPr="003140F7">
              <w:rPr>
                <w:color w:val="0D0D0D"/>
                <w:sz w:val="28"/>
                <w:szCs w:val="28"/>
                <w:lang w:val="vi-VN"/>
              </w:rPr>
              <w:t xml:space="preserve"> (Hoàng long)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NDKH: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NH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 : Ngày vui 8/3</w:t>
            </w:r>
          </w:p>
        </w:tc>
      </w:tr>
      <w:tr w:rsidR="003140F7" w:rsidRPr="003140F7" w:rsidTr="00335073">
        <w:trPr>
          <w:trHeight w:val="17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hoạt  động ở các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  góc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thao tác vai: Tập bế em, cho em ăn, ru em ngủ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vận động: Chơi với vòng, bóng, xắc xô, nu na nu nống,...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nghệ thuật: Tô màu tấm thiệp, hộp quà ,nặn cánh hoa, hát bài hát về chủ đề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hoạt động với đồ vật: Xâu vòng, xâu hạt, xếp hình.xem tranh ảnh về chủ đề</w:t>
            </w:r>
          </w:p>
        </w:tc>
      </w:tr>
      <w:tr w:rsidR="003140F7" w:rsidRPr="003140F7" w:rsidTr="00335073">
        <w:trPr>
          <w:trHeight w:val="1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Dạo chơi ngoài trời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QSCMĐ: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Quan sát hoa đồng tiền, thời tiết  ,hoa sam .dạo chơi tham quan ,quan sát Hoa giấy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Trò chơi vận động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: Bóng tròn to , lộn cầu vồng.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tự do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chơi với các loại vật liệu, Xích đu , cầu trượt ….</w:t>
            </w:r>
          </w:p>
        </w:tc>
      </w:tr>
      <w:tr w:rsidR="003140F7" w:rsidRPr="003140F7" w:rsidTr="00335073">
        <w:trPr>
          <w:trHeight w:val="48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Ăn ngủ</w:t>
            </w: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Động viên trẻ ăn các món ăn ở trường và ăn hết suất.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Cho trẻ rửa tay trước và sau khi ăn, sau khi đi vệ sinh.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Lau miệng sau ki ăn.Trẻ được ngủ đủ giấc </w:t>
            </w:r>
          </w:p>
        </w:tc>
      </w:tr>
      <w:tr w:rsidR="003140F7" w:rsidRPr="003140F7" w:rsidTr="00335073">
        <w:trPr>
          <w:trHeight w:val="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spacing w:after="240"/>
              <w:rPr>
                <w:lang w:val="vi-VN"/>
              </w:rPr>
            </w:pPr>
            <w:r w:rsidRPr="003140F7">
              <w:rPr>
                <w:lang w:val="vi-VN"/>
              </w:rPr>
              <w:br/>
            </w:r>
            <w:r w:rsidRPr="003140F7">
              <w:rPr>
                <w:lang w:val="vi-VN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1.PBTCM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TCVĐ : Về đúng nhà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2.Chơi tự chọn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1.Củng cố bài cũ: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D0D0D"/>
                <w:sz w:val="28"/>
                <w:szCs w:val="28"/>
                <w:lang w:val="vi-VN"/>
              </w:rPr>
              <w:t>NBTN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 Vui ngày 08/3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2.Chơi ở vườn cổ tích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Sinh hoạt chuyên môn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1.Cho trẻ  đọc bài đồng dao </w:t>
            </w:r>
          </w:p>
          <w:p w:rsidR="003140F7" w:rsidRPr="003140F7" w:rsidRDefault="003140F7" w:rsidP="003140F7">
            <w:pPr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Đi cầu đi quán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2.Chơi ở khu trải nghiệm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1.Vệ sinh nhóm lớp  đồ chơi , 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2.nêu gương trả trẻ </w:t>
            </w:r>
          </w:p>
        </w:tc>
      </w:tr>
    </w:tbl>
    <w:p w:rsidR="003140F7" w:rsidRPr="003140F7" w:rsidRDefault="003140F7" w:rsidP="003140F7">
      <w:pPr>
        <w:spacing w:after="200"/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lastRenderedPageBreak/>
        <w:t>KẾ HOẠCH  GIÁO DỤC: Tuần 25</w:t>
      </w:r>
    </w:p>
    <w:p w:rsidR="003140F7" w:rsidRPr="003140F7" w:rsidRDefault="003140F7" w:rsidP="003140F7">
      <w:pPr>
        <w:spacing w:after="200"/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CHỦ ĐỀ  NHÁNH  : NHỮNG BÔNG HOA ĐẸP</w:t>
      </w:r>
    </w:p>
    <w:p w:rsidR="003140F7" w:rsidRPr="003140F7" w:rsidRDefault="003140F7" w:rsidP="003140F7">
      <w:pPr>
        <w:ind w:left="-2" w:hanging="3"/>
        <w:jc w:val="center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(Thời gian thực hiện 1 tuần từ ngày 10/3  –&gt; 14/3/ 2025)</w:t>
      </w:r>
    </w:p>
    <w:tbl>
      <w:tblPr>
        <w:tblW w:w="9715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900"/>
        <w:gridCol w:w="1530"/>
        <w:gridCol w:w="1710"/>
        <w:gridCol w:w="1620"/>
        <w:gridCol w:w="1710"/>
        <w:gridCol w:w="2245"/>
      </w:tblGrid>
      <w:tr w:rsidR="003140F7" w:rsidRPr="003140F7" w:rsidTr="00335073">
        <w:trPr>
          <w:trHeight w:val="80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H 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rPr>
                <w:lang w:val="vi-VN"/>
              </w:rPr>
            </w:pP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3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Thứ 6</w:t>
            </w:r>
          </w:p>
        </w:tc>
      </w:tr>
      <w:tr w:rsidR="003140F7" w:rsidRPr="003140F7" w:rsidTr="0033507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Đón trẻ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8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- Cô đến trước 15 phút để thông thoáng phòng học, quét dọn trong và ngoài lớp, trẻ đến cô đón trẻ và trao đổi với phụ huynh.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Thể dục sáng: Tập với  bái “sáng dậy sớm”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Điểm danh: Cô điểm danh theo thứ tự</w:t>
            </w:r>
          </w:p>
        </w:tc>
      </w:tr>
      <w:tr w:rsidR="003140F7" w:rsidRPr="003140F7" w:rsidTr="00335073">
        <w:trPr>
          <w:trHeight w:val="21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tập  có chủ định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LVPTNT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NBTN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Hoa hồng- hoa cúc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VĐCB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Bật xa bằng hai chân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TCVĐ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Gieo hạt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LVPTTCXH-TM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Dán lá cho cành hoa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( Mẫu)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Thơ :Hoa kết trái 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LVPTTCXH-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Âm nhạc: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NDTT.DH.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Hoa bé ngoan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TCAN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Khiêu vũ</w:t>
            </w:r>
          </w:p>
        </w:tc>
      </w:tr>
      <w:tr w:rsidR="003140F7" w:rsidRPr="003140F7" w:rsidTr="00335073">
        <w:trPr>
          <w:trHeight w:val="1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Hoạt động ở các  góc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8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 xml:space="preserve">- Góc thao tác vai: 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Chơi với búp bê, bế em ,tắm cho em bé ,khám bệnh cặp nhiệt kế , Chơi nấu ăn</w:t>
            </w:r>
          </w:p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- Góc vận động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Trẻ chơi với bóng , vòng ,Chơi với nhạc cụ âm nhạc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- Góc nghệ thuật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+ Tô màu tranh các loại hoa.nặn cánh hoa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- Góc hoạt động với đồ vật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Chơi với khối hộp ; Xâu vòng hoa lá, ghép hình với bóng, bàn quay kì diệu….</w:t>
            </w:r>
          </w:p>
        </w:tc>
      </w:tr>
      <w:tr w:rsidR="003140F7" w:rsidRPr="003140F7" w:rsidTr="00335073">
        <w:trPr>
          <w:trHeight w:val="4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Dạo chơi ngoài trời</w:t>
            </w:r>
          </w:p>
        </w:tc>
        <w:tc>
          <w:tcPr>
            <w:tcW w:w="8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1.Quan sát có mục đích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Quan sát Hoa đồng tiền   ,Cây hoa  sống đời , hoa sen đất, hoa ngũ sắc, hoa giấy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2. Trò chơi vận động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: Cây cao cỏ thấp , chuyền bóng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3. Chơi tự do: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chơi với các loại nguyên vật liệu , xít đ, cầu trượt</w:t>
            </w:r>
          </w:p>
        </w:tc>
      </w:tr>
      <w:tr w:rsidR="003140F7" w:rsidRPr="003140F7" w:rsidTr="00335073">
        <w:trPr>
          <w:trHeight w:val="11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Vệ sinh</w:t>
            </w:r>
          </w:p>
        </w:tc>
        <w:tc>
          <w:tcPr>
            <w:tcW w:w="8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Động viên trẻ ăn các món ăn ở trường và ăn hết suất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Cho trẻ rửa tay trước và sau khi ăn, sau khi đi vệ sinh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-Trẻ ngủ đủ giấc , cô luôn  có mặt  bên trẻ khi trẻ ngủ</w:t>
            </w:r>
          </w:p>
        </w:tc>
      </w:tr>
      <w:tr w:rsidR="003140F7" w:rsidRPr="003140F7" w:rsidTr="00335073">
        <w:trPr>
          <w:trHeight w:val="26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tập buổi chiều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1.PBTCM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TC: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Bóng nắng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2.Chơi tự chọn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1.Củng cố kiến thức cũ: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NBTN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Hoa cúc- hoa hồng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với đồ chơi ở sân trường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sz w:val="28"/>
                <w:szCs w:val="28"/>
                <w:lang w:val="vi-VN"/>
              </w:rPr>
            </w:pPr>
            <w:r w:rsidRPr="003140F7">
              <w:rPr>
                <w:sz w:val="28"/>
                <w:szCs w:val="28"/>
                <w:lang w:val="vi-VN"/>
              </w:rPr>
              <w:lastRenderedPageBreak/>
              <w:t>1.LQBM : Thơ Hoa kết trái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sz w:val="28"/>
                <w:szCs w:val="28"/>
                <w:lang w:val="vi-VN"/>
              </w:rPr>
              <w:t>2. Chơi tự chọn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1.LQBM:: Bài hát Hoa bé ngoan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ở vườn cổ tích</w:t>
            </w:r>
          </w:p>
          <w:p w:rsidR="003140F7" w:rsidRPr="003140F7" w:rsidRDefault="003140F7" w:rsidP="003140F7">
            <w:pPr>
              <w:rPr>
                <w:lang w:val="vi-VN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 Vệ sinh nhóm lớp , vệ sinh đồ dùng đồ chơi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2.Nêu gương cuối tuần</w:t>
            </w:r>
          </w:p>
        </w:tc>
      </w:tr>
    </w:tbl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1315CA">
      <w:pPr>
        <w:jc w:val="center"/>
        <w:rPr>
          <w:b/>
          <w:bCs/>
          <w:color w:val="000000"/>
          <w:sz w:val="28"/>
          <w:szCs w:val="28"/>
        </w:rPr>
      </w:pPr>
    </w:p>
    <w:p w:rsidR="003140F7" w:rsidRDefault="003140F7" w:rsidP="003140F7">
      <w:pPr>
        <w:rPr>
          <w:b/>
          <w:bCs/>
          <w:color w:val="000000"/>
          <w:sz w:val="28"/>
          <w:szCs w:val="28"/>
        </w:rPr>
      </w:pPr>
    </w:p>
    <w:p w:rsidR="003140F7" w:rsidRDefault="003140F7" w:rsidP="003140F7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140F7" w:rsidRPr="003140F7" w:rsidRDefault="003140F7" w:rsidP="003140F7">
      <w:pPr>
        <w:ind w:left="-2" w:hanging="3"/>
        <w:rPr>
          <w:lang w:val="vi-VN"/>
        </w:rPr>
      </w:pPr>
      <w:r w:rsidRPr="003140F7">
        <w:rPr>
          <w:i/>
          <w:color w:val="000000"/>
          <w:sz w:val="28"/>
          <w:szCs w:val="28"/>
          <w:lang w:val="vi-VN"/>
        </w:rPr>
        <w:lastRenderedPageBreak/>
        <w:t>                                </w:t>
      </w:r>
      <w:r w:rsidRPr="003140F7">
        <w:rPr>
          <w:b/>
          <w:color w:val="000000"/>
          <w:sz w:val="28"/>
          <w:szCs w:val="28"/>
          <w:lang w:val="vi-VN"/>
        </w:rPr>
        <w:t>   KẾ HOẠCH GIÁO DỤC: Tuần 26</w:t>
      </w:r>
    </w:p>
    <w:p w:rsidR="003140F7" w:rsidRPr="003140F7" w:rsidRDefault="003140F7" w:rsidP="003140F7">
      <w:pPr>
        <w:ind w:left="-2" w:hanging="3"/>
        <w:rPr>
          <w:lang w:val="vi-VN"/>
        </w:rPr>
      </w:pPr>
      <w:r w:rsidRPr="003140F7">
        <w:rPr>
          <w:b/>
          <w:color w:val="000000"/>
          <w:sz w:val="28"/>
          <w:szCs w:val="28"/>
          <w:lang w:val="vi-VN"/>
        </w:rPr>
        <w:t>                              CHỦ ĐỀ NHÁNH</w:t>
      </w:r>
      <w:r w:rsidRPr="003140F7">
        <w:rPr>
          <w:color w:val="000000"/>
          <w:sz w:val="28"/>
          <w:szCs w:val="28"/>
          <w:lang w:val="vi-VN"/>
        </w:rPr>
        <w:t xml:space="preserve"> :</w:t>
      </w:r>
      <w:r w:rsidRPr="003140F7">
        <w:rPr>
          <w:b/>
          <w:color w:val="000000"/>
          <w:sz w:val="28"/>
          <w:szCs w:val="28"/>
          <w:lang w:val="vi-VN"/>
        </w:rPr>
        <w:t>BÉ YÊU CÂY XANH</w:t>
      </w:r>
      <w:r w:rsidRPr="003140F7">
        <w:rPr>
          <w:color w:val="000000"/>
          <w:sz w:val="28"/>
          <w:szCs w:val="28"/>
          <w:lang w:val="vi-VN"/>
        </w:rPr>
        <w:t> </w:t>
      </w:r>
    </w:p>
    <w:p w:rsidR="003140F7" w:rsidRPr="003140F7" w:rsidRDefault="003140F7" w:rsidP="003140F7">
      <w:pPr>
        <w:jc w:val="center"/>
      </w:pPr>
      <w:r w:rsidRPr="003140F7">
        <w:rPr>
          <w:b/>
          <w:bCs/>
          <w:color w:val="000000"/>
          <w:sz w:val="28"/>
          <w:szCs w:val="28"/>
        </w:rPr>
        <w:t xml:space="preserve"> (Thời gian thực hiện 1 từ ngày </w:t>
      </w:r>
      <w:r w:rsidRPr="003140F7">
        <w:rPr>
          <w:b/>
          <w:bCs/>
          <w:color w:val="000000"/>
          <w:sz w:val="28"/>
          <w:szCs w:val="28"/>
          <w:lang w:val="vi-VN"/>
        </w:rPr>
        <w:t>17</w:t>
      </w:r>
      <w:r w:rsidRPr="003140F7">
        <w:rPr>
          <w:b/>
          <w:bCs/>
          <w:color w:val="000000"/>
          <w:sz w:val="28"/>
          <w:szCs w:val="28"/>
        </w:rPr>
        <w:t xml:space="preserve">/10 - </w:t>
      </w:r>
      <w:r w:rsidRPr="003140F7">
        <w:rPr>
          <w:b/>
          <w:bCs/>
          <w:color w:val="000000"/>
          <w:sz w:val="28"/>
          <w:szCs w:val="28"/>
          <w:lang w:val="vi-VN"/>
        </w:rPr>
        <w:t>21</w:t>
      </w:r>
      <w:r w:rsidRPr="003140F7">
        <w:rPr>
          <w:b/>
          <w:bCs/>
          <w:color w:val="000000"/>
          <w:sz w:val="28"/>
          <w:szCs w:val="28"/>
        </w:rPr>
        <w:t>/10/</w:t>
      </w:r>
      <w:r w:rsidRPr="003140F7">
        <w:rPr>
          <w:b/>
          <w:bCs/>
          <w:color w:val="000000"/>
          <w:sz w:val="28"/>
          <w:szCs w:val="28"/>
          <w:lang w:val="vi-VN"/>
        </w:rPr>
        <w:t>2025</w:t>
      </w:r>
      <w:r w:rsidRPr="003140F7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412"/>
        <w:gridCol w:w="1922"/>
        <w:gridCol w:w="1620"/>
        <w:gridCol w:w="1530"/>
        <w:gridCol w:w="1975"/>
      </w:tblGrid>
      <w:tr w:rsidR="003140F7" w:rsidRPr="003140F7" w:rsidTr="00335073">
        <w:trPr>
          <w:trHeight w:val="41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T</w:t>
            </w:r>
          </w:p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center"/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center"/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center"/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3140F7" w:rsidRPr="003140F7" w:rsidRDefault="003140F7" w:rsidP="003140F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center"/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3140F7" w:rsidRPr="003140F7" w:rsidRDefault="003140F7" w:rsidP="003140F7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center"/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3140F7" w:rsidRPr="003140F7" w:rsidRDefault="003140F7" w:rsidP="003140F7"/>
        </w:tc>
      </w:tr>
      <w:tr w:rsidR="003140F7" w:rsidRPr="003140F7" w:rsidTr="00335073">
        <w:trPr>
          <w:trHeight w:val="161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 xml:space="preserve"> Đón trẻ </w:t>
            </w:r>
          </w:p>
          <w:p w:rsidR="003140F7" w:rsidRPr="003140F7" w:rsidRDefault="003140F7" w:rsidP="003140F7"/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>- Cô đón trẻ nhắc nhở trẻ chào người thân, chào cô giáo, nhắc nhở trẻ cất đồ dùng cá nhân   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>- Thể dục sáng tập kết hợp với bài “ Thổi bóng”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>- Điểm danh: Chấm sổ gọi tên, báo suất ăn..... 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>-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Trò chuyện với trẻ về cây xanh</w:t>
            </w:r>
          </w:p>
        </w:tc>
      </w:tr>
      <w:tr w:rsidR="003140F7" w:rsidRPr="003140F7" w:rsidTr="00335073">
        <w:trPr>
          <w:trHeight w:val="226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3140F7" w:rsidRPr="003140F7" w:rsidRDefault="003140F7" w:rsidP="003140F7">
            <w:pPr>
              <w:ind w:left="-2" w:right="-183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NBPB: 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Một – Nhiều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LVPTTC:</w:t>
            </w:r>
          </w:p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lang w:val="vi-VN"/>
              </w:rPr>
              <w:t xml:space="preserve">VĐCB: 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Tung bóng lên cao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TCVĐ: Bóng to bóng nhỏ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LVPTNT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HĐVĐV</w:t>
            </w:r>
          </w:p>
          <w:p w:rsidR="003140F7" w:rsidRPr="003140F7" w:rsidRDefault="003140F7" w:rsidP="003140F7">
            <w:pPr>
              <w:ind w:left="-2" w:right="-183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Đề tài : Xâu vòng lá</w:t>
            </w:r>
          </w:p>
          <w:p w:rsidR="003140F7" w:rsidRPr="003140F7" w:rsidRDefault="003140F7" w:rsidP="003140F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 xml:space="preserve">  </w:t>
            </w:r>
            <w:r w:rsidRPr="003140F7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LVPTNN</w:t>
            </w:r>
          </w:p>
          <w:p w:rsidR="003140F7" w:rsidRPr="003140F7" w:rsidRDefault="003140F7" w:rsidP="003140F7">
            <w:pPr>
              <w:ind w:left="-2" w:hanging="3"/>
              <w:jc w:val="center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Truyện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Quả Thị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LVPTTC- XH</w:t>
            </w:r>
          </w:p>
          <w:p w:rsidR="003140F7" w:rsidRPr="003140F7" w:rsidRDefault="003140F7" w:rsidP="003140F7">
            <w:pPr>
              <w:ind w:left="-2" w:right="-250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VĐTN(TT)</w:t>
            </w:r>
          </w:p>
          <w:p w:rsidR="003140F7" w:rsidRPr="003140F7" w:rsidRDefault="003140F7" w:rsidP="003140F7">
            <w:pPr>
              <w:ind w:left="-2" w:right="-95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Lý cây xanh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NH(KH): Em yêu cây xanh</w:t>
            </w:r>
          </w:p>
        </w:tc>
      </w:tr>
      <w:tr w:rsidR="003140F7" w:rsidRPr="003140F7" w:rsidTr="00335073">
        <w:trPr>
          <w:trHeight w:val="122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thao tác vai: - Bế em ,tắm cho em bé , cho em ngủ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vận động: Chơi với xe đẩy, chơi với vòng, bóng,gắp màu…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nghệ thuật. Tô màu tranh cây xanh, nặn lá cây….</w:t>
            </w:r>
          </w:p>
          <w:p w:rsidR="003140F7" w:rsidRPr="003140F7" w:rsidRDefault="003140F7" w:rsidP="003140F7">
            <w:pPr>
              <w:jc w:val="both"/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Góc hoạt động với đồ vật: Chơi với khối hộp ; Xâu vòng hoa lá, chơi ghép hình với bóng , bàn quay kỳ diệu… Xem tranh ảnh về các loại cây xanh.</w:t>
            </w:r>
          </w:p>
        </w:tc>
      </w:tr>
      <w:tr w:rsidR="003140F7" w:rsidRPr="003140F7" w:rsidTr="00335073">
        <w:trPr>
          <w:trHeight w:val="142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0F7">
              <w:rPr>
                <w:b/>
                <w:bCs/>
                <w:color w:val="000000"/>
                <w:sz w:val="28"/>
                <w:szCs w:val="28"/>
              </w:rPr>
              <w:t> Dạo chơi  ngoài trời</w:t>
            </w:r>
          </w:p>
          <w:p w:rsidR="003140F7" w:rsidRPr="003140F7" w:rsidRDefault="003140F7" w:rsidP="003140F7"/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QSCMĐ: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quan sát Cây xoài, cây vú sữa , cây hoa giấy, cây bằng lăng, Thời Tiết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- TCVĐ :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Gieo hạt, hái quả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3140F7">
              <w:rPr>
                <w:b/>
                <w:color w:val="000000"/>
                <w:sz w:val="28"/>
                <w:szCs w:val="28"/>
                <w:lang w:val="vi-VN"/>
              </w:rPr>
              <w:t>Chơi tự do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: Trẻ chơi với các nguyên vật liệu trên sân trường</w:t>
            </w:r>
          </w:p>
        </w:tc>
      </w:tr>
      <w:tr w:rsidR="003140F7" w:rsidRPr="003140F7" w:rsidTr="00335073">
        <w:trPr>
          <w:trHeight w:val="66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Vệ sinh ,ăn</w:t>
            </w:r>
          </w:p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jc w:val="both"/>
            </w:pPr>
            <w:r w:rsidRPr="003140F7">
              <w:rPr>
                <w:color w:val="000000"/>
                <w:sz w:val="28"/>
                <w:szCs w:val="28"/>
              </w:rPr>
              <w:t>- Động viên trẻ ăn các món ăn ở trường và ăn hết suất</w:t>
            </w:r>
          </w:p>
          <w:p w:rsidR="003140F7" w:rsidRPr="003140F7" w:rsidRDefault="003140F7" w:rsidP="003140F7">
            <w:pPr>
              <w:jc w:val="both"/>
            </w:pPr>
            <w:r w:rsidRPr="003140F7">
              <w:rPr>
                <w:color w:val="000000"/>
                <w:sz w:val="28"/>
                <w:szCs w:val="28"/>
              </w:rPr>
              <w:t>- Cho trẻ rửa tay trước và sau khi ăn, sau khi đi vệ sinh.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</w:rPr>
              <w:t>- Cho trẻ ngủ đủ giấc </w:t>
            </w:r>
          </w:p>
        </w:tc>
      </w:tr>
      <w:tr w:rsidR="003140F7" w:rsidRPr="003140F7" w:rsidTr="00335073">
        <w:trPr>
          <w:trHeight w:val="1905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r w:rsidRPr="003140F7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  <w:jc w:val="both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</w:rPr>
              <w:t>-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1. Cho trẻ thực hiện vở toán</w:t>
            </w:r>
          </w:p>
          <w:p w:rsidR="003140F7" w:rsidRPr="003140F7" w:rsidRDefault="003140F7" w:rsidP="003140F7">
            <w:pPr>
              <w:jc w:val="both"/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2. Chơi ở vườn cổ tích </w:t>
            </w:r>
          </w:p>
          <w:p w:rsidR="003140F7" w:rsidRPr="003140F7" w:rsidRDefault="003140F7" w:rsidP="003140F7"/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</w:rPr>
              <w:t>-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 VĐCB 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Tung bóng lên cao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- TCVĐ: 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Bóng to bóng nhỏ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2" w:hanging="3"/>
            </w:pPr>
            <w:r w:rsidRPr="003140F7">
              <w:rPr>
                <w:color w:val="000000"/>
                <w:sz w:val="28"/>
                <w:szCs w:val="28"/>
              </w:rPr>
              <w:t xml:space="preserve"> 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 xml:space="preserve">SINH HOẠT CHUYÊN MÔN </w:t>
            </w:r>
          </w:p>
          <w:p w:rsidR="003140F7" w:rsidRPr="003140F7" w:rsidRDefault="003140F7" w:rsidP="003140F7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1.LQBM:</w:t>
            </w:r>
          </w:p>
          <w:p w:rsidR="003140F7" w:rsidRPr="003140F7" w:rsidRDefault="003140F7" w:rsidP="003140F7">
            <w:pPr>
              <w:ind w:left="-2" w:hanging="3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  <w:lang w:val="vi-VN"/>
              </w:rPr>
              <w:t>VĐTN: Lý Cây xanh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2. Chơi  tự chọn ở góc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0F7" w:rsidRPr="003140F7" w:rsidRDefault="003140F7" w:rsidP="003140F7">
            <w:pPr>
              <w:ind w:left="-5"/>
              <w:rPr>
                <w:lang w:val="vi-VN"/>
              </w:rPr>
            </w:pPr>
            <w:r w:rsidRPr="003140F7">
              <w:rPr>
                <w:color w:val="000000"/>
                <w:sz w:val="28"/>
                <w:szCs w:val="28"/>
              </w:rPr>
              <w:t xml:space="preserve"> </w:t>
            </w:r>
            <w:r w:rsidRPr="003140F7">
              <w:rPr>
                <w:color w:val="000000"/>
                <w:sz w:val="28"/>
                <w:szCs w:val="28"/>
                <w:lang w:val="vi-VN"/>
              </w:rPr>
              <w:t>1. Vệ sinh nhóm lớp , vệ sinh đồ dùng đồ chơi </w:t>
            </w:r>
          </w:p>
          <w:p w:rsidR="003140F7" w:rsidRPr="003140F7" w:rsidRDefault="003140F7" w:rsidP="003140F7">
            <w:r w:rsidRPr="003140F7">
              <w:rPr>
                <w:color w:val="000000"/>
                <w:sz w:val="28"/>
                <w:szCs w:val="28"/>
                <w:lang w:val="vi-VN"/>
              </w:rPr>
              <w:t>2.Nêu gương cuối tuần</w:t>
            </w:r>
          </w:p>
        </w:tc>
      </w:tr>
    </w:tbl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1315CA">
      <w:pPr>
        <w:jc w:val="center"/>
        <w:rPr>
          <w:b/>
          <w:bCs/>
          <w:color w:val="000000"/>
          <w:sz w:val="28"/>
          <w:szCs w:val="28"/>
        </w:rPr>
      </w:pPr>
    </w:p>
    <w:p w:rsidR="001315CA" w:rsidRDefault="001315CA" w:rsidP="005C711B">
      <w:pPr>
        <w:rPr>
          <w:b/>
          <w:bCs/>
          <w:color w:val="000000"/>
          <w:sz w:val="28"/>
          <w:szCs w:val="28"/>
        </w:rPr>
      </w:pPr>
    </w:p>
    <w:sectPr w:rsidR="00131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62" w:rsidRDefault="00DF3A62" w:rsidP="003140F7">
      <w:r>
        <w:separator/>
      </w:r>
    </w:p>
  </w:endnote>
  <w:endnote w:type="continuationSeparator" w:id="0">
    <w:p w:rsidR="00DF3A62" w:rsidRDefault="00DF3A62" w:rsidP="0031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62" w:rsidRDefault="00DF3A62" w:rsidP="003140F7">
      <w:r>
        <w:separator/>
      </w:r>
    </w:p>
  </w:footnote>
  <w:footnote w:type="continuationSeparator" w:id="0">
    <w:p w:rsidR="00DF3A62" w:rsidRDefault="00DF3A62" w:rsidP="0031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130"/>
    <w:multiLevelType w:val="hybridMultilevel"/>
    <w:tmpl w:val="DAF81D50"/>
    <w:lvl w:ilvl="0" w:tplc="74FC5B30"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7672370D"/>
    <w:multiLevelType w:val="multilevel"/>
    <w:tmpl w:val="5BB8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CA"/>
    <w:rsid w:val="001315CA"/>
    <w:rsid w:val="00252D58"/>
    <w:rsid w:val="00301480"/>
    <w:rsid w:val="003140F7"/>
    <w:rsid w:val="005C711B"/>
    <w:rsid w:val="008B19F5"/>
    <w:rsid w:val="00D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BB26"/>
  <w15:chartTrackingRefBased/>
  <w15:docId w15:val="{9F56885B-9D18-45E0-BA74-20457E71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5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14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0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0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46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1043</Words>
  <Characters>5947</Characters>
  <Application>Microsoft Office Word</Application>
  <DocSecurity>0</DocSecurity>
  <Lines>49</Lines>
  <Paragraphs>13</Paragraphs>
  <ScaleCrop>false</ScaleCrop>
  <Company>HP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5</cp:revision>
  <dcterms:created xsi:type="dcterms:W3CDTF">2024-11-06T00:53:00Z</dcterms:created>
  <dcterms:modified xsi:type="dcterms:W3CDTF">2025-03-18T16:40:00Z</dcterms:modified>
</cp:coreProperties>
</file>